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ascii="仿宋" w:hAnsi="仿宋" w:eastAsia="仿宋"/>
          <w:sz w:val="30"/>
          <w:szCs w:val="30"/>
        </w:rPr>
        <w:t>一</w:t>
      </w:r>
    </w:p>
    <w:p>
      <w:pPr>
        <w:spacing w:line="560" w:lineRule="exact"/>
        <w:rPr>
          <w:rFonts w:hint="eastAsia" w:ascii="宋体" w:hAnsi="宋体" w:eastAsia="宋体"/>
          <w:sz w:val="36"/>
          <w:szCs w:val="36"/>
          <w:lang w:val="en-US" w:eastAsia="zh-CN"/>
        </w:rPr>
      </w:pPr>
    </w:p>
    <w:p>
      <w:pPr>
        <w:spacing w:line="560" w:lineRule="exact"/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  <w:lang w:val="en-US" w:eastAsia="zh-CN"/>
        </w:rPr>
        <w:t>乌鲁木齐第四强制隔离戒毒所</w:t>
      </w:r>
      <w:bookmarkStart w:id="0" w:name="_GoBack"/>
      <w:bookmarkEnd w:id="0"/>
      <w:r>
        <w:rPr>
          <w:rFonts w:hint="eastAsia" w:ascii="宋体" w:hAnsi="宋体" w:eastAsia="宋体"/>
          <w:sz w:val="36"/>
          <w:szCs w:val="36"/>
        </w:rPr>
        <w:t>采购</w:t>
      </w:r>
      <w:r>
        <w:rPr>
          <w:rFonts w:ascii="宋体" w:hAnsi="宋体" w:eastAsia="宋体"/>
          <w:sz w:val="36"/>
          <w:szCs w:val="36"/>
        </w:rPr>
        <w:t>询价单</w:t>
      </w:r>
    </w:p>
    <w:p>
      <w:pPr>
        <w:spacing w:line="560" w:lineRule="exact"/>
        <w:ind w:firstLine="64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年   月   日</w:t>
      </w:r>
    </w:p>
    <w:tbl>
      <w:tblPr>
        <w:tblStyle w:val="5"/>
        <w:tblW w:w="893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694"/>
        <w:gridCol w:w="850"/>
        <w:gridCol w:w="851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序号</w:t>
            </w:r>
          </w:p>
        </w:tc>
        <w:tc>
          <w:tcPr>
            <w:tcW w:w="2694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物资名称</w:t>
            </w:r>
          </w:p>
        </w:tc>
        <w:tc>
          <w:tcPr>
            <w:tcW w:w="850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规格</w:t>
            </w:r>
          </w:p>
        </w:tc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数量</w:t>
            </w: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单价</w:t>
            </w: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2694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2694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2694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2694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2694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2694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2694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2694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0" w:type="dxa"/>
            <w:gridSpan w:val="5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合  计</w:t>
            </w:r>
          </w:p>
        </w:tc>
        <w:tc>
          <w:tcPr>
            <w:tcW w:w="2551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0" w:type="dxa"/>
            <w:gridSpan w:val="5"/>
          </w:tcPr>
          <w:p>
            <w:pPr>
              <w:tabs>
                <w:tab w:val="left" w:pos="4365"/>
                <w:tab w:val="left" w:pos="6345"/>
              </w:tabs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供应商</w:t>
            </w:r>
            <w:r>
              <w:rPr>
                <w:rFonts w:ascii="仿宋" w:hAnsi="仿宋" w:eastAsia="仿宋"/>
                <w:sz w:val="32"/>
                <w:szCs w:val="32"/>
              </w:rPr>
              <w:t>名称：</w:t>
            </w:r>
          </w:p>
          <w:p>
            <w:pPr>
              <w:tabs>
                <w:tab w:val="left" w:pos="4365"/>
                <w:tab w:val="left" w:pos="6345"/>
              </w:tabs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4365"/>
                <w:tab w:val="left" w:pos="6345"/>
              </w:tabs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>
            <w:pPr>
              <w:tabs>
                <w:tab w:val="left" w:pos="4365"/>
                <w:tab w:val="left" w:pos="6345"/>
              </w:tabs>
              <w:spacing w:line="560" w:lineRule="exact"/>
              <w:ind w:firstLine="450" w:firstLineChars="250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tabs>
                <w:tab w:val="left" w:pos="4365"/>
                <w:tab w:val="left" w:pos="6345"/>
              </w:tabs>
              <w:spacing w:line="560" w:lineRule="exact"/>
              <w:ind w:firstLine="630" w:firstLineChars="350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供应商</w:t>
            </w:r>
            <w:r>
              <w:rPr>
                <w:rFonts w:ascii="仿宋" w:hAnsi="仿宋" w:eastAsia="仿宋"/>
                <w:sz w:val="18"/>
                <w:szCs w:val="18"/>
              </w:rPr>
              <w:t>签章</w:t>
            </w:r>
          </w:p>
          <w:p>
            <w:pPr>
              <w:tabs>
                <w:tab w:val="left" w:pos="4365"/>
                <w:tab w:val="left" w:pos="6345"/>
              </w:tabs>
              <w:spacing w:line="560" w:lineRule="exact"/>
              <w:ind w:firstLine="450" w:firstLineChars="250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tabs>
                <w:tab w:val="left" w:pos="4365"/>
                <w:tab w:val="left" w:pos="6345"/>
              </w:tabs>
              <w:spacing w:line="560" w:lineRule="exact"/>
              <w:ind w:firstLine="450" w:firstLineChars="250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tabs>
                <w:tab w:val="left" w:pos="4365"/>
                <w:tab w:val="left" w:pos="6345"/>
              </w:tabs>
              <w:spacing w:line="5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日期</w:t>
            </w:r>
            <w:r>
              <w:rPr>
                <w:rFonts w:ascii="仿宋" w:hAnsi="仿宋" w:eastAsia="仿宋"/>
                <w:sz w:val="18"/>
                <w:szCs w:val="18"/>
              </w:rPr>
              <w:t>：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年   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月  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0" w:type="dxa"/>
            <w:gridSpan w:val="5"/>
          </w:tcPr>
          <w:p>
            <w:pPr>
              <w:tabs>
                <w:tab w:val="left" w:pos="6345"/>
              </w:tabs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  <w:r>
              <w:rPr>
                <w:rFonts w:ascii="仿宋" w:hAnsi="仿宋" w:eastAsia="仿宋"/>
                <w:sz w:val="32"/>
                <w:szCs w:val="32"/>
              </w:rPr>
              <w:t>：</w:t>
            </w:r>
          </w:p>
        </w:tc>
        <w:tc>
          <w:tcPr>
            <w:tcW w:w="2551" w:type="dxa"/>
            <w:vMerge w:val="continue"/>
          </w:tcPr>
          <w:p>
            <w:pPr>
              <w:tabs>
                <w:tab w:val="left" w:pos="6345"/>
              </w:tabs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0" w:type="dxa"/>
            <w:gridSpan w:val="5"/>
          </w:tcPr>
          <w:p>
            <w:pPr>
              <w:tabs>
                <w:tab w:val="left" w:pos="3105"/>
              </w:tabs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 系 人</w:t>
            </w:r>
            <w:r>
              <w:rPr>
                <w:rFonts w:ascii="仿宋" w:hAnsi="仿宋" w:eastAsia="仿宋"/>
                <w:sz w:val="32"/>
                <w:szCs w:val="32"/>
              </w:rPr>
              <w:t>：</w:t>
            </w:r>
            <w:r>
              <w:rPr>
                <w:rFonts w:ascii="仿宋" w:hAnsi="仿宋" w:eastAsia="仿宋"/>
                <w:sz w:val="32"/>
                <w:szCs w:val="32"/>
              </w:rPr>
              <w:tab/>
            </w:r>
          </w:p>
        </w:tc>
        <w:tc>
          <w:tcPr>
            <w:tcW w:w="2551" w:type="dxa"/>
            <w:vMerge w:val="continue"/>
          </w:tcPr>
          <w:p>
            <w:pPr>
              <w:tabs>
                <w:tab w:val="left" w:pos="3105"/>
              </w:tabs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  <w:gridSpan w:val="6"/>
          </w:tcPr>
          <w:p>
            <w:pPr>
              <w:tabs>
                <w:tab w:val="left" w:pos="3105"/>
              </w:tabs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备注：</w:t>
            </w:r>
          </w:p>
          <w:p>
            <w:pPr>
              <w:tabs>
                <w:tab w:val="left" w:pos="3105"/>
              </w:tabs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3105"/>
              </w:tabs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5280" w:firstLineChars="16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经办人</w:t>
      </w:r>
      <w:r>
        <w:rPr>
          <w:rFonts w:ascii="仿宋" w:hAnsi="仿宋" w:eastAsia="仿宋"/>
          <w:sz w:val="32"/>
          <w:szCs w:val="32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5MzUxNjg5OWNkY2U3MTE1YmNiMTQ3ZDliMDFmZWIifQ=="/>
  </w:docVars>
  <w:rsids>
    <w:rsidRoot w:val="000D7AC9"/>
    <w:rsid w:val="00030CF5"/>
    <w:rsid w:val="000A3E00"/>
    <w:rsid w:val="000D7AC9"/>
    <w:rsid w:val="000F7BDC"/>
    <w:rsid w:val="001024C8"/>
    <w:rsid w:val="00113B41"/>
    <w:rsid w:val="0011527D"/>
    <w:rsid w:val="00130E04"/>
    <w:rsid w:val="00134826"/>
    <w:rsid w:val="001E5088"/>
    <w:rsid w:val="00225643"/>
    <w:rsid w:val="00236429"/>
    <w:rsid w:val="002F325D"/>
    <w:rsid w:val="003008E5"/>
    <w:rsid w:val="00330A14"/>
    <w:rsid w:val="00331869"/>
    <w:rsid w:val="00370311"/>
    <w:rsid w:val="003E22B2"/>
    <w:rsid w:val="00460DF0"/>
    <w:rsid w:val="004C2BA2"/>
    <w:rsid w:val="004D552D"/>
    <w:rsid w:val="004F4546"/>
    <w:rsid w:val="004F4722"/>
    <w:rsid w:val="005071E8"/>
    <w:rsid w:val="00533522"/>
    <w:rsid w:val="0053691F"/>
    <w:rsid w:val="00550D90"/>
    <w:rsid w:val="005D31B2"/>
    <w:rsid w:val="005D5759"/>
    <w:rsid w:val="005E7049"/>
    <w:rsid w:val="00685EFA"/>
    <w:rsid w:val="00686DC5"/>
    <w:rsid w:val="00691EC7"/>
    <w:rsid w:val="006A6B63"/>
    <w:rsid w:val="006B6D5D"/>
    <w:rsid w:val="007068C6"/>
    <w:rsid w:val="007228D9"/>
    <w:rsid w:val="00733E76"/>
    <w:rsid w:val="00784071"/>
    <w:rsid w:val="007D060F"/>
    <w:rsid w:val="00815943"/>
    <w:rsid w:val="008301F8"/>
    <w:rsid w:val="008714CE"/>
    <w:rsid w:val="008E699C"/>
    <w:rsid w:val="009447DF"/>
    <w:rsid w:val="00984ECB"/>
    <w:rsid w:val="00997E57"/>
    <w:rsid w:val="00A429D6"/>
    <w:rsid w:val="00A44793"/>
    <w:rsid w:val="00AA6808"/>
    <w:rsid w:val="00AD6586"/>
    <w:rsid w:val="00B31332"/>
    <w:rsid w:val="00B463B4"/>
    <w:rsid w:val="00B8679F"/>
    <w:rsid w:val="00BE26FA"/>
    <w:rsid w:val="00C10C3E"/>
    <w:rsid w:val="00C23A03"/>
    <w:rsid w:val="00C37E5E"/>
    <w:rsid w:val="00C61CF3"/>
    <w:rsid w:val="00C70EC0"/>
    <w:rsid w:val="00C72996"/>
    <w:rsid w:val="00C73859"/>
    <w:rsid w:val="00C90DC4"/>
    <w:rsid w:val="00C95D44"/>
    <w:rsid w:val="00CB40E2"/>
    <w:rsid w:val="00CF40BA"/>
    <w:rsid w:val="00D05D35"/>
    <w:rsid w:val="00D51E2D"/>
    <w:rsid w:val="00D55439"/>
    <w:rsid w:val="00D96AB2"/>
    <w:rsid w:val="00E249DF"/>
    <w:rsid w:val="00E71319"/>
    <w:rsid w:val="00EB0F06"/>
    <w:rsid w:val="00F37D25"/>
    <w:rsid w:val="00F65A54"/>
    <w:rsid w:val="00FB34B4"/>
    <w:rsid w:val="00FE231E"/>
    <w:rsid w:val="0AD42646"/>
    <w:rsid w:val="64B23DB3"/>
    <w:rsid w:val="7B85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84</Words>
  <Characters>84</Characters>
  <Lines>3</Lines>
  <Paragraphs>1</Paragraphs>
  <TotalTime>0</TotalTime>
  <ScaleCrop>false</ScaleCrop>
  <LinksUpToDate>false</LinksUpToDate>
  <CharactersWithSpaces>125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2021-01-14T02:45:00Z</dcterms:created>
  <dc:creator>HP</dc:creator>
  <cp:lastModifiedBy>向暖</cp:lastModifiedBy>
  <cp:lastPrinted>2023-03-09T06:27:00Z</cp:lastPrinted>
  <dcterms:modified xsi:type="dcterms:W3CDTF">2024-09-09T07:21:14Z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E9F2C1F07FE44F8BB370A9F8CDE38ECB</vt:lpwstr>
  </property>
</Properties>
</file>