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41D8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00BB730E">
      <w:pPr>
        <w:ind w:firstLine="640" w:firstLineChars="200"/>
      </w:pPr>
      <w:r>
        <w:rPr>
          <w:sz w:val="32"/>
          <w:szCs w:val="32"/>
        </w:rPr>
        <w:t>1、投标商应标内容必须</w:t>
      </w:r>
      <w:r>
        <w:rPr>
          <w:rFonts w:hint="eastAsia"/>
          <w:sz w:val="32"/>
          <w:szCs w:val="32"/>
          <w:lang w:val="en-US" w:eastAsia="zh-CN"/>
        </w:rPr>
        <w:t>按</w:t>
      </w:r>
      <w:r>
        <w:rPr>
          <w:sz w:val="32"/>
          <w:szCs w:val="32"/>
        </w:rPr>
        <w:t>参数要求</w:t>
      </w:r>
      <w:r>
        <w:rPr>
          <w:rFonts w:hint="eastAsia"/>
          <w:sz w:val="32"/>
          <w:szCs w:val="32"/>
          <w:lang w:val="en-US" w:eastAsia="zh-CN"/>
        </w:rPr>
        <w:t>供货</w:t>
      </w:r>
      <w:r>
        <w:rPr>
          <w:sz w:val="32"/>
          <w:szCs w:val="32"/>
        </w:rPr>
        <w:t>，不得以任何理由更改参数内容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  <w:lang w:val="en-US" w:eastAsia="zh-CN"/>
        </w:rPr>
        <w:t>和安装工费及辅材等，</w:t>
      </w:r>
      <w:r>
        <w:rPr>
          <w:rFonts w:hint="eastAsia"/>
          <w:sz w:val="32"/>
          <w:szCs w:val="32"/>
        </w:rPr>
        <w:t>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MwODA2MjE1Y2EyNDEwNWIzYjBiOTVlNTNlMzcifQ=="/>
    <w:docVar w:name="KSO_WPS_MARK_KEY" w:val="27b4732b-b328-4d6d-bf60-d0b50abac16b"/>
  </w:docVars>
  <w:rsids>
    <w:rsidRoot w:val="406E0AA1"/>
    <w:rsid w:val="003F7BE7"/>
    <w:rsid w:val="005F3818"/>
    <w:rsid w:val="00B70572"/>
    <w:rsid w:val="0BED29E9"/>
    <w:rsid w:val="0D3A15B4"/>
    <w:rsid w:val="10D965A8"/>
    <w:rsid w:val="15D30B0C"/>
    <w:rsid w:val="194B79FC"/>
    <w:rsid w:val="1F794368"/>
    <w:rsid w:val="215F2499"/>
    <w:rsid w:val="2DBF0EBA"/>
    <w:rsid w:val="2E057F04"/>
    <w:rsid w:val="32D903EE"/>
    <w:rsid w:val="33B6316E"/>
    <w:rsid w:val="34384B8F"/>
    <w:rsid w:val="358505DA"/>
    <w:rsid w:val="406E0AA1"/>
    <w:rsid w:val="46990282"/>
    <w:rsid w:val="4CAC6387"/>
    <w:rsid w:val="54A11E85"/>
    <w:rsid w:val="56244B1C"/>
    <w:rsid w:val="60C12C20"/>
    <w:rsid w:val="67790878"/>
    <w:rsid w:val="6F3043C5"/>
    <w:rsid w:val="77B21B30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274</Words>
  <Characters>276</Characters>
  <Lines>2</Lines>
  <Paragraphs>1</Paragraphs>
  <TotalTime>17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Administrator</cp:lastModifiedBy>
  <dcterms:modified xsi:type="dcterms:W3CDTF">2025-05-27T10:45:00Z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344F1655DD1C4C14986EFE474EE2E6A6_13</vt:lpwstr>
  </property>
  <property fmtid="{D5CDD505-2E9C-101B-9397-08002B2CF9AE}" pid="4" name="KSOTemplateDocerSaveRecord">
    <vt:lpwstr>eyJoZGlkIjoiMzcxMDI0MDQzNWU1MmE5Yzg4ZTA1MDBiNDEyMjE1NzYifQ==</vt:lpwstr>
  </property>
</Properties>
</file>