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3170" cy="429196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175250"/>
            <wp:effectExtent l="0" t="0" r="152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5220335"/>
            <wp:effectExtent l="0" t="0" r="635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936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512445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511873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517779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294630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900" cy="4934585"/>
            <wp:effectExtent l="0" t="0" r="635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jMjRjYTk3MjYyYmJhMWZlODkwOTQxZTc4NzFiZDEifQ=="/>
  </w:docVars>
  <w:rsids>
    <w:rsidRoot w:val="00000000"/>
    <w:rsid w:val="56BE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2024-05-22T02:01:50Z</dcterms:created>
  <dc:creator>刻录机</dc:creator>
  <cp:lastModifiedBy>深拥</cp:lastModifiedBy>
  <dcterms:modified xsi:type="dcterms:W3CDTF">2024-05-22T02:03:09Z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1BC6D1A2F1474300BF1156A68379E32E_12</vt:lpwstr>
  </property>
</Properties>
</file>