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89521179</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B82479"/>
    <w:rsid w:val="0492563F"/>
    <w:rsid w:val="0795493A"/>
    <w:rsid w:val="0808639B"/>
    <w:rsid w:val="098E5F4B"/>
    <w:rsid w:val="0A2A02F3"/>
    <w:rsid w:val="0D771E32"/>
    <w:rsid w:val="0DEF2D49"/>
    <w:rsid w:val="113A1256"/>
    <w:rsid w:val="115121A6"/>
    <w:rsid w:val="118177A5"/>
    <w:rsid w:val="12E06F19"/>
    <w:rsid w:val="13174699"/>
    <w:rsid w:val="153C282D"/>
    <w:rsid w:val="196111BF"/>
    <w:rsid w:val="19D36F91"/>
    <w:rsid w:val="1B5E0232"/>
    <w:rsid w:val="1F68523C"/>
    <w:rsid w:val="21860660"/>
    <w:rsid w:val="21CF116E"/>
    <w:rsid w:val="27A77DF1"/>
    <w:rsid w:val="28894C2E"/>
    <w:rsid w:val="299408B3"/>
    <w:rsid w:val="2DE3028A"/>
    <w:rsid w:val="2EA5618E"/>
    <w:rsid w:val="31B00431"/>
    <w:rsid w:val="357E7750"/>
    <w:rsid w:val="36BB242D"/>
    <w:rsid w:val="38577277"/>
    <w:rsid w:val="38FA4983"/>
    <w:rsid w:val="38FB628A"/>
    <w:rsid w:val="3BC817D5"/>
    <w:rsid w:val="44267A9B"/>
    <w:rsid w:val="44C67695"/>
    <w:rsid w:val="45D55F3C"/>
    <w:rsid w:val="471F7AEA"/>
    <w:rsid w:val="4C0D03BB"/>
    <w:rsid w:val="4E1B4A19"/>
    <w:rsid w:val="4F075F90"/>
    <w:rsid w:val="574C0763"/>
    <w:rsid w:val="5D9E17AF"/>
    <w:rsid w:val="61C96778"/>
    <w:rsid w:val="674D0819"/>
    <w:rsid w:val="69787F67"/>
    <w:rsid w:val="6AE40A7D"/>
    <w:rsid w:val="6C8A2E0C"/>
    <w:rsid w:val="70BC6F5F"/>
    <w:rsid w:val="71521108"/>
    <w:rsid w:val="736311BA"/>
    <w:rsid w:val="73952A29"/>
    <w:rsid w:val="74097025"/>
    <w:rsid w:val="76503DAA"/>
    <w:rsid w:val="76A370F1"/>
    <w:rsid w:val="79290A69"/>
    <w:rsid w:val="7BC65D84"/>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7</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2024-12-04T06:30:37Z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