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FF6F5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5CB923FB">
      <w:pPr>
        <w:rPr>
          <w:rFonts w:hint="eastAsia"/>
        </w:rPr>
      </w:pPr>
    </w:p>
    <w:p w14:paraId="0606B6A5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 xml:space="preserve">0730-2513SH0057 </w:t>
      </w:r>
    </w:p>
    <w:p w14:paraId="0032EE60">
      <w:r>
        <w:rPr>
          <w:rFonts w:hint="eastAsia"/>
          <w:b/>
        </w:rPr>
        <w:t>标段名称：2025年-2028年南苑街道综合养护项目四标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3457"/>
        <w:gridCol w:w="3762"/>
      </w:tblGrid>
      <w:tr w14:paraId="5B123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71" w:type="dxa"/>
          </w:tcPr>
          <w:p w14:paraId="1F790E3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57" w:type="dxa"/>
          </w:tcPr>
          <w:p w14:paraId="0BA38ED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62" w:type="dxa"/>
          </w:tcPr>
          <w:p w14:paraId="559B0E5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0717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 w14:paraId="3EA18B1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457" w:type="dxa"/>
          </w:tcPr>
          <w:p w14:paraId="1032CA5B">
            <w:pPr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浙江思源城市服务有限公司</w:t>
            </w:r>
          </w:p>
        </w:tc>
        <w:tc>
          <w:tcPr>
            <w:tcW w:w="3762" w:type="dxa"/>
            <w:vAlign w:val="top"/>
          </w:tcPr>
          <w:p w14:paraId="72AFEA0D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综合得分91.58分，排名第二</w:t>
            </w:r>
          </w:p>
        </w:tc>
      </w:tr>
      <w:tr w14:paraId="20ED5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 w14:paraId="0FC1EE3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457" w:type="dxa"/>
          </w:tcPr>
          <w:p w14:paraId="0DBF537B">
            <w:pPr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杭州原景建设环境有限公司</w:t>
            </w:r>
          </w:p>
        </w:tc>
        <w:tc>
          <w:tcPr>
            <w:tcW w:w="3762" w:type="dxa"/>
            <w:vAlign w:val="top"/>
          </w:tcPr>
          <w:p w14:paraId="01778CFF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综合得分90.8分，排名第三</w:t>
            </w:r>
          </w:p>
        </w:tc>
      </w:tr>
      <w:tr w14:paraId="71A99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 w14:paraId="59464E3F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457" w:type="dxa"/>
          </w:tcPr>
          <w:p w14:paraId="41388FF4">
            <w:pPr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杭州洁云环境建设有限公司</w:t>
            </w:r>
          </w:p>
        </w:tc>
        <w:tc>
          <w:tcPr>
            <w:tcW w:w="3762" w:type="dxa"/>
            <w:vAlign w:val="top"/>
          </w:tcPr>
          <w:p w14:paraId="70A9A2FA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综合得分88.87分，排名第四</w:t>
            </w:r>
          </w:p>
        </w:tc>
      </w:tr>
      <w:tr w14:paraId="7E7B3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071" w:type="dxa"/>
          </w:tcPr>
          <w:p w14:paraId="41FE11B8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3457" w:type="dxa"/>
          </w:tcPr>
          <w:p w14:paraId="2579F796">
            <w:pPr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杭州兴润环境工程有限公司</w:t>
            </w:r>
          </w:p>
        </w:tc>
        <w:tc>
          <w:tcPr>
            <w:tcW w:w="3762" w:type="dxa"/>
            <w:vAlign w:val="top"/>
          </w:tcPr>
          <w:p w14:paraId="4E9945B0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综合得分87.49分，排名第五</w:t>
            </w:r>
          </w:p>
        </w:tc>
      </w:tr>
      <w:tr w14:paraId="04AD0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 w14:paraId="4DFC89B0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3457" w:type="dxa"/>
          </w:tcPr>
          <w:p w14:paraId="2221F3B7">
            <w:pPr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杭州泰丽环卫综合服务有限公司</w:t>
            </w:r>
          </w:p>
        </w:tc>
        <w:tc>
          <w:tcPr>
            <w:tcW w:w="3762" w:type="dxa"/>
            <w:vAlign w:val="top"/>
          </w:tcPr>
          <w:p w14:paraId="3F4CE262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综合得分34.83分，排名第六</w:t>
            </w:r>
          </w:p>
        </w:tc>
      </w:tr>
      <w:tr w14:paraId="4C385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 w14:paraId="36BB5611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3457" w:type="dxa"/>
          </w:tcPr>
          <w:p w14:paraId="04A111A2">
            <w:pPr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杭州金玖市政园林工程有限公司</w:t>
            </w:r>
          </w:p>
        </w:tc>
        <w:tc>
          <w:tcPr>
            <w:tcW w:w="3762" w:type="dxa"/>
            <w:vAlign w:val="top"/>
          </w:tcPr>
          <w:p w14:paraId="051BA19E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综合得分23.97分，排名第七</w:t>
            </w:r>
          </w:p>
        </w:tc>
      </w:tr>
    </w:tbl>
    <w:p w14:paraId="54DBF06B">
      <w:pPr>
        <w:rPr>
          <w:rFonts w:hint="eastAsia"/>
        </w:rPr>
      </w:pPr>
    </w:p>
    <w:p w14:paraId="60FD581A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lNWFmOWIzMmQzM2NkM2IwMGVlMDhkZmVlMjJkZTEifQ=="/>
  </w:docVars>
  <w:rsids>
    <w:rsidRoot w:val="00BB4DE2"/>
    <w:rsid w:val="002D7097"/>
    <w:rsid w:val="00507446"/>
    <w:rsid w:val="00A3330A"/>
    <w:rsid w:val="00B3445D"/>
    <w:rsid w:val="00BB4DE2"/>
    <w:rsid w:val="00C90B6B"/>
    <w:rsid w:val="096F4983"/>
    <w:rsid w:val="0C7156BE"/>
    <w:rsid w:val="0E604542"/>
    <w:rsid w:val="0EE526EA"/>
    <w:rsid w:val="0F53462E"/>
    <w:rsid w:val="0FFF667A"/>
    <w:rsid w:val="13627024"/>
    <w:rsid w:val="13994AF4"/>
    <w:rsid w:val="13CF5BF8"/>
    <w:rsid w:val="17824C23"/>
    <w:rsid w:val="17AE1A29"/>
    <w:rsid w:val="1CAA5C0C"/>
    <w:rsid w:val="1E27213A"/>
    <w:rsid w:val="20397FFC"/>
    <w:rsid w:val="24D106C4"/>
    <w:rsid w:val="323A2653"/>
    <w:rsid w:val="35577297"/>
    <w:rsid w:val="363E4E06"/>
    <w:rsid w:val="3C471C11"/>
    <w:rsid w:val="3D72777A"/>
    <w:rsid w:val="3E0E4F5D"/>
    <w:rsid w:val="3E1E03D2"/>
    <w:rsid w:val="3EDD1DED"/>
    <w:rsid w:val="41027487"/>
    <w:rsid w:val="421459BF"/>
    <w:rsid w:val="458614D2"/>
    <w:rsid w:val="49EE36F4"/>
    <w:rsid w:val="4A782EFF"/>
    <w:rsid w:val="4AB72FF3"/>
    <w:rsid w:val="4B461DD1"/>
    <w:rsid w:val="4BB079F9"/>
    <w:rsid w:val="4D6B6FBB"/>
    <w:rsid w:val="4D8C1650"/>
    <w:rsid w:val="50836067"/>
    <w:rsid w:val="57055BC5"/>
    <w:rsid w:val="59242533"/>
    <w:rsid w:val="602A0F80"/>
    <w:rsid w:val="62500BC4"/>
    <w:rsid w:val="66CD4679"/>
    <w:rsid w:val="73462848"/>
    <w:rsid w:val="769314D9"/>
    <w:rsid w:val="7D147965"/>
    <w:rsid w:val="7F8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正文"/>
    <w:basedOn w:val="1"/>
    <w:qFormat/>
    <w:uiPriority w:val="0"/>
    <w:pPr>
      <w:adjustRightInd/>
      <w:spacing w:beforeLines="50" w:after="120" w:line="300" w:lineRule="auto"/>
      <w:ind w:firstLine="480" w:firstLineChars="200"/>
    </w:pPr>
    <w:rPr>
      <w:rFonts w:ascii="Helvetica" w:hAnsi="Helvetica"/>
      <w:kern w:val="0"/>
      <w:sz w:val="24"/>
    </w:rPr>
  </w:style>
  <w:style w:type="paragraph" w:styleId="3">
    <w:name w:val="Normal Indent"/>
    <w:basedOn w:val="1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172</Characters>
  <Lines>1</Lines>
  <Paragraphs>1</Paragraphs>
  <TotalTime>5</TotalTime>
  <ScaleCrop>false</ScaleCrop>
  <LinksUpToDate>false</LinksUpToDate>
  <CharactersWithSpaces>173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中航技</cp:lastModifiedBy>
  <cp:lastPrinted>2023-03-25T07:56:00Z</cp:lastPrinted>
  <dcterms:modified xsi:type="dcterms:W3CDTF">2025-07-04T05:52:11Z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685D20AE35264A79959B51FD7A74D6F6</vt:lpwstr>
  </property>
  <property fmtid="{D5CDD505-2E9C-101B-9397-08002B2CF9AE}" pid="4" name="KSOTemplateDocerSaveRecord">
    <vt:lpwstr>eyJoZGlkIjoiYTNhMTI3MGRlODQ2ZmY1MWYwM2MyMGMwOWQ4ZTg3YzIiLCJ1c2VySWQiOiIxNTkzNDU3NjMyIn0=</vt:lpwstr>
  </property>
</Properties>
</file>