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-440690</wp:posOffset>
            </wp:positionH>
            <wp:positionV relativeFrom="paragraph">
              <wp:posOffset>374015</wp:posOffset>
            </wp:positionV>
            <wp:extent cx="6536690" cy="7617460"/>
            <wp:effectExtent l="0" t="0" r="16510" b="254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6690" cy="761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D5A29"/>
    <w:rsid w:val="69DD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2020-10-21T04:37:00Z</dcterms:created>
  <dc:creator>孔晖</dc:creator>
  <cp:lastModifiedBy>孔晖</cp:lastModifiedBy>
  <dcterms:modified xsi:type="dcterms:W3CDTF">2020-10-21T04:37:40Z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