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09D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莎车县人民医院2024年打印维修及IT办公耗材服务采购项目更正</w:t>
      </w:r>
      <w:r>
        <w:rPr>
          <w:rFonts w:hint="eastAsia" w:ascii="宋体" w:hAnsi="宋体" w:eastAsia="宋体" w:cs="宋体"/>
          <w:sz w:val="32"/>
          <w:szCs w:val="32"/>
        </w:rPr>
        <w:t>公告</w:t>
      </w:r>
      <w:bookmarkEnd w:id="0"/>
    </w:p>
    <w:p w14:paraId="1226FC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32AAFE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24GJ-(CS）114</w:t>
      </w:r>
    </w:p>
    <w:p w14:paraId="41EDE48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莎车县人民医院2024年打印维修及IT办公耗材服务采购项目</w:t>
      </w:r>
    </w:p>
    <w:p w14:paraId="001F60B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05AC8C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5953B12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磋商文件</w:t>
      </w:r>
    </w:p>
    <w:p w14:paraId="003F74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      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"/>
        <w:gridCol w:w="2679"/>
        <w:gridCol w:w="2679"/>
        <w:gridCol w:w="2680"/>
      </w:tblGrid>
      <w:tr w14:paraId="4D0C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F9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C4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更正项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5A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更正前内容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F5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更正后内容</w:t>
            </w:r>
          </w:p>
        </w:tc>
      </w:tr>
      <w:tr w14:paraId="780B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68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50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分项报价表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1C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培训期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3B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服务期</w:t>
            </w:r>
          </w:p>
        </w:tc>
      </w:tr>
      <w:tr w14:paraId="0E51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46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7E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服务说明一览表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30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培训期及培训地点</w:t>
            </w:r>
          </w:p>
        </w:tc>
        <w:tc>
          <w:tcPr>
            <w:tcW w:w="15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A1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服务期及服务地点</w:t>
            </w:r>
          </w:p>
        </w:tc>
      </w:tr>
    </w:tbl>
    <w:p w14:paraId="7D1CA90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530A371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2E163EA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其余事项不变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3C30C9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</w:p>
    <w:p w14:paraId="74DB2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79C5A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莎车县人民医院 </w:t>
      </w:r>
    </w:p>
    <w:p w14:paraId="43A8C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莎车县人民医院 </w:t>
      </w:r>
    </w:p>
    <w:p w14:paraId="2B675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刘红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0998-8525130   </w:t>
      </w:r>
    </w:p>
    <w:p w14:paraId="25384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0B424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新疆共建恒业信息咨询有限责任公司</w:t>
      </w:r>
    </w:p>
    <w:p w14:paraId="3E6FC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喀什经济开发区深喀大道陕西大厦12楼1208室</w:t>
      </w:r>
    </w:p>
    <w:p w14:paraId="06ECD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朱萍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18209987338 </w:t>
      </w:r>
    </w:p>
    <w:p w14:paraId="41144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2B83D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朱萍</w:t>
      </w:r>
    </w:p>
    <w:p w14:paraId="4CAA9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18209987338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TM2ZDk1YjFmZmEzMWI2NjY0MjdhNDk0YjVlYmYifQ=="/>
  </w:docVars>
  <w:rsids>
    <w:rsidRoot w:val="604A52E2"/>
    <w:rsid w:val="019D55FE"/>
    <w:rsid w:val="02551B85"/>
    <w:rsid w:val="0AD61B81"/>
    <w:rsid w:val="13411810"/>
    <w:rsid w:val="140D6614"/>
    <w:rsid w:val="160F7CF5"/>
    <w:rsid w:val="19517969"/>
    <w:rsid w:val="1A447D40"/>
    <w:rsid w:val="1CFA4318"/>
    <w:rsid w:val="1F43738D"/>
    <w:rsid w:val="21F11323"/>
    <w:rsid w:val="22B3482A"/>
    <w:rsid w:val="258424AE"/>
    <w:rsid w:val="29C6717A"/>
    <w:rsid w:val="346670F7"/>
    <w:rsid w:val="404623E2"/>
    <w:rsid w:val="41686388"/>
    <w:rsid w:val="45034D45"/>
    <w:rsid w:val="45336CAD"/>
    <w:rsid w:val="455B1352"/>
    <w:rsid w:val="45E85CE9"/>
    <w:rsid w:val="54B35714"/>
    <w:rsid w:val="584D65AC"/>
    <w:rsid w:val="5A426ABB"/>
    <w:rsid w:val="5E8048B9"/>
    <w:rsid w:val="5F4973A1"/>
    <w:rsid w:val="5F7D704B"/>
    <w:rsid w:val="604A52E2"/>
    <w:rsid w:val="69C415DB"/>
    <w:rsid w:val="6D543AE1"/>
    <w:rsid w:val="78B04987"/>
    <w:rsid w:val="7A2F7467"/>
    <w:rsid w:val="7A3C0409"/>
    <w:rsid w:val="7ADD3367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note text"/>
    <w:autoRedefine/>
    <w:qFormat/>
    <w:uiPriority w:val="0"/>
    <w:pPr>
      <w:widowControl w:val="0"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HTML Sample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638</Characters>
  <Lines>0</Lines>
  <Paragraphs>0</Paragraphs>
  <TotalTime>0</TotalTime>
  <ScaleCrop>false</ScaleCrop>
  <LinksUpToDate>false</LinksUpToDate>
  <CharactersWithSpaces>658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2023-08-03T09:09:00Z</dcterms:created>
  <dc:creator>宁宁宁呀宁</dc:creator>
  <cp:lastModifiedBy>总要快乐、</cp:lastModifiedBy>
  <dcterms:modified xsi:type="dcterms:W3CDTF">2024-09-06T11:51:15Z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26FD645BB9AE4B76B2C7FCB1A5A4C3D3_13</vt:lpwstr>
  </property>
</Properties>
</file>