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950F3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附件：政府采购意向申报参考文本</w:t>
      </w:r>
    </w:p>
    <w:p w14:paraId="5D9F1203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B5D283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延吉市水利管理总站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 w14:paraId="4A8BE06A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2F55B4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为便于政府采购管理部门及时了解我单位政府采购信息，合理安排采购工作，现将延吉市水利管理总站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月采购意向申报如下：</w:t>
      </w:r>
    </w:p>
    <w:p w14:paraId="75F59CE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1276"/>
        <w:gridCol w:w="1276"/>
        <w:gridCol w:w="1701"/>
        <w:gridCol w:w="992"/>
      </w:tblGrid>
      <w:tr w14:paraId="2D9B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6CAF64C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976" w:type="dxa"/>
            <w:vAlign w:val="center"/>
          </w:tcPr>
          <w:p w14:paraId="2A5E810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68733C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1276" w:type="dxa"/>
            <w:vAlign w:val="center"/>
          </w:tcPr>
          <w:p w14:paraId="6A995B2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3180B75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222DCDC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695E7A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4237109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3350927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62E6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D73158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2976" w:type="dxa"/>
            <w:vAlign w:val="center"/>
          </w:tcPr>
          <w:p w14:paraId="446A2DA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延吉市农村供水消毒设备安装工程</w:t>
            </w:r>
          </w:p>
        </w:tc>
        <w:tc>
          <w:tcPr>
            <w:tcW w:w="1276" w:type="dxa"/>
            <w:vAlign w:val="center"/>
          </w:tcPr>
          <w:p w14:paraId="0AC50DC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工程费</w:t>
            </w:r>
          </w:p>
        </w:tc>
        <w:tc>
          <w:tcPr>
            <w:tcW w:w="1276" w:type="dxa"/>
            <w:vAlign w:val="center"/>
          </w:tcPr>
          <w:p w14:paraId="07647C1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195</w:t>
            </w:r>
          </w:p>
        </w:tc>
        <w:tc>
          <w:tcPr>
            <w:tcW w:w="1701" w:type="dxa"/>
            <w:vAlign w:val="center"/>
          </w:tcPr>
          <w:p w14:paraId="301E614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60B6451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月到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月</w:t>
            </w:r>
          </w:p>
        </w:tc>
      </w:tr>
      <w:tr w14:paraId="4BF1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 w14:paraId="2472CA5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</w:p>
        </w:tc>
        <w:tc>
          <w:tcPr>
            <w:tcW w:w="2976" w:type="dxa"/>
          </w:tcPr>
          <w:p w14:paraId="44F573E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6" w:type="dxa"/>
          </w:tcPr>
          <w:p w14:paraId="5A959C8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2C2099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 w14:paraId="038F58E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14:paraId="47B62EB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635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6E58B29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976" w:type="dxa"/>
          </w:tcPr>
          <w:p w14:paraId="55A2B8F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6" w:type="dxa"/>
          </w:tcPr>
          <w:p w14:paraId="5B8D741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7E7ABA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14:paraId="7B66CED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14:paraId="2CDC8A3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038B21DC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本次申报的采购意向是本单位政府采购工作的初步安排，具体采购项目情况以相关采购计划和采购文件为准。</w:t>
      </w:r>
    </w:p>
    <w:p w14:paraId="407E0C2E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延吉市水利管理总站</w:t>
      </w:r>
    </w:p>
    <w:p w14:paraId="0DAACE9E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 w14:paraId="41962315"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xZmI5YzVlOWZiNTZkZTAxMWY0NjVlY2U2YjFkNDkifQ=="/>
  </w:docVars>
  <w:rsids>
    <w:rsidRoot w:val="6E45682E"/>
    <w:rsid w:val="00152BCB"/>
    <w:rsid w:val="00194184"/>
    <w:rsid w:val="003C71EB"/>
    <w:rsid w:val="0043236C"/>
    <w:rsid w:val="004A35E7"/>
    <w:rsid w:val="005417F3"/>
    <w:rsid w:val="006237AB"/>
    <w:rsid w:val="006C6A12"/>
    <w:rsid w:val="006F5110"/>
    <w:rsid w:val="007A5D83"/>
    <w:rsid w:val="0086381C"/>
    <w:rsid w:val="009B6F7E"/>
    <w:rsid w:val="00BC2332"/>
    <w:rsid w:val="00BE060C"/>
    <w:rsid w:val="00CD6685"/>
    <w:rsid w:val="00D154A4"/>
    <w:rsid w:val="00D42367"/>
    <w:rsid w:val="00E90B86"/>
    <w:rsid w:val="00F93F83"/>
    <w:rsid w:val="00FB5CE9"/>
    <w:rsid w:val="1C631875"/>
    <w:rsid w:val="1E353832"/>
    <w:rsid w:val="247C0C4C"/>
    <w:rsid w:val="29AF0635"/>
    <w:rsid w:val="6E4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259</Words>
  <Characters>283</Characters>
  <Lines>2</Lines>
  <Paragraphs>1</Paragraphs>
  <TotalTime>1</TotalTime>
  <ScaleCrop>false</ScaleCrop>
  <LinksUpToDate>false</LinksUpToDate>
  <CharactersWithSpaces>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2023-02-21T03:01:00Z</dcterms:created>
  <dc:creator>心门之匙</dc:creator>
  <cp:lastModifiedBy>车青龙</cp:lastModifiedBy>
  <dcterms:modified xsi:type="dcterms:W3CDTF">2024-09-09T06:17:31Z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3C21584B13364BFCA8F9329A139FB222_12</vt:lpwstr>
  </property>
</Properties>
</file>