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D44C7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eastAsia="zh-CN"/>
        </w:rPr>
        <w:t>莲都医疗机构电子病历学校相关信息监测项目</w:t>
      </w:r>
      <w:r>
        <w:rPr>
          <w:rFonts w:hint="eastAsia"/>
          <w:b/>
          <w:sz w:val="30"/>
          <w:szCs w:val="30"/>
        </w:rPr>
        <w:t>成交结果公告</w:t>
      </w:r>
    </w:p>
    <w:p w14:paraId="4BB3A54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hanging="420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采购人名称：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丽水市莲都区疾病预防控制中心</w:t>
      </w:r>
    </w:p>
    <w:p w14:paraId="538585F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hanging="420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采购项目名称：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莲都医疗机构电子病历学校相关信息监测项目</w:t>
      </w:r>
    </w:p>
    <w:p w14:paraId="7E7C9DF2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hanging="420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采购项目</w:t>
      </w:r>
      <w:r>
        <w:rPr>
          <w:rFonts w:hint="eastAsia" w:ascii="宋体" w:hAnsi="宋体" w:eastAsia="宋体" w:cs="宋体"/>
          <w:kern w:val="0"/>
          <w:sz w:val="24"/>
          <w:szCs w:val="24"/>
        </w:rPr>
        <w:t>编号：浙明丽采202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5031</w:t>
      </w:r>
      <w:r>
        <w:rPr>
          <w:rFonts w:hint="eastAsia" w:ascii="宋体" w:hAnsi="宋体" w:eastAsia="宋体" w:cs="宋体"/>
          <w:kern w:val="0"/>
          <w:sz w:val="24"/>
          <w:szCs w:val="24"/>
        </w:rPr>
        <w:t>号</w:t>
      </w:r>
    </w:p>
    <w:p w14:paraId="74398B0F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hanging="420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采购组织类型：分散采购</w:t>
      </w:r>
    </w:p>
    <w:p w14:paraId="48C562D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hanging="420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采购方式：竞争性磋商</w:t>
      </w:r>
    </w:p>
    <w:p w14:paraId="2E1348C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hanging="420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采购公告发布日期：202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05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</w:t>
      </w:r>
    </w:p>
    <w:p w14:paraId="747C77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hanging="420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七、定标/成交日期：202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</w:t>
      </w:r>
    </w:p>
    <w:p w14:paraId="0C1663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hanging="420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八、中标/成交结果： </w:t>
      </w:r>
    </w:p>
    <w:p w14:paraId="5DD1C1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成交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人：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浙江创得信息技术有限公司</w:t>
      </w:r>
    </w:p>
    <w:p w14:paraId="46F922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成交价：人民币壹拾壹万玖仟肆佰元整</w:t>
      </w:r>
      <w:r>
        <w:rPr>
          <w:rFonts w:hint="eastAsia" w:ascii="宋体" w:hAnsi="宋体" w:eastAsia="宋体" w:cs="宋体"/>
          <w:kern w:val="0"/>
          <w:sz w:val="24"/>
          <w:szCs w:val="24"/>
        </w:rPr>
        <w:t>（¥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119400</w:t>
      </w:r>
      <w:r>
        <w:rPr>
          <w:rFonts w:hint="eastAsia" w:ascii="宋体" w:hAnsi="宋体" w:eastAsia="宋体" w:cs="宋体"/>
          <w:kern w:val="0"/>
          <w:sz w:val="24"/>
          <w:szCs w:val="24"/>
        </w:rPr>
        <w:t>元）</w:t>
      </w:r>
    </w:p>
    <w:p w14:paraId="53AB4025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hanging="420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评审小组成员名单：章锦欧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、马洪涛、杜宇</w:t>
      </w:r>
    </w:p>
    <w:p w14:paraId="257E21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十、公告期限：1个工作日</w:t>
      </w:r>
    </w:p>
    <w:p w14:paraId="0FBD30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hanging="420"/>
        <w:textAlignment w:val="auto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十一、其它事项：</w:t>
      </w:r>
    </w:p>
    <w:p w14:paraId="248584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20" w:leftChars="-200" w:firstLine="420" w:firstLineChars="175"/>
        <w:textAlignment w:val="auto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各参加政府采购活动的供应商认为该中标/成交结果和采购过程等使自己的权益受到损害的，可以自本公告期限届满之日（本公告发布之日后第2个工作日）起7个工作日内，以书面形式向采购人提出质疑。质疑供应商对采购人、采购代理机构的答复不满意或者采购人、采购代理机构未在规定的时间内作出答复的，可以再答复期满后十五个工作日内向同级采购监督管理部门投诉。质疑函范本、投诉书范本请到浙江政府采购网下载专区下载。</w:t>
      </w:r>
    </w:p>
    <w:p w14:paraId="27674B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hanging="420"/>
        <w:textAlignment w:val="auto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十二、</w:t>
      </w:r>
      <w:r>
        <w:rPr>
          <w:rFonts w:hint="eastAsia" w:ascii="宋体" w:hAnsi="宋体" w:eastAsia="宋体" w:cs="宋体"/>
          <w:color w:val="000000"/>
          <w:kern w:val="0"/>
          <w:sz w:val="14"/>
          <w:szCs w:val="14"/>
        </w:rPr>
        <w:t xml:space="preserve"> 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联系方式：</w:t>
      </w:r>
    </w:p>
    <w:p w14:paraId="709665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项目联系人：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丽水市莲都区疾病预防控制中心 </w:t>
      </w:r>
    </w:p>
    <w:p w14:paraId="27BC69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highlight w:val="none"/>
        </w:rPr>
        <w:t>李霞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4"/>
          <w:highlight w:val="none"/>
        </w:rPr>
        <w:t>联系电话：13857080078</w:t>
      </w:r>
    </w:p>
    <w:p w14:paraId="78BCB6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质疑联系人：</w:t>
      </w:r>
      <w:r>
        <w:rPr>
          <w:rFonts w:hint="eastAsia" w:ascii="宋体" w:hAnsi="宋体" w:eastAsia="宋体" w:cs="宋体"/>
          <w:sz w:val="24"/>
          <w:highlight w:val="none"/>
        </w:rPr>
        <w:t>吴佳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highlight w:val="none"/>
        </w:rPr>
        <w:t>联系电话：15925719657</w:t>
      </w:r>
    </w:p>
    <w:p w14:paraId="17485D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sz w:val="24"/>
          <w:lang w:eastAsia="zh-CN"/>
        </w:rPr>
        <w:t>丽水市莲都区疾病预防控制中心（庆春街1001号</w:t>
      </w:r>
      <w:r>
        <w:rPr>
          <w:rFonts w:hint="eastAsia" w:ascii="宋体" w:hAnsi="宋体" w:eastAsia="宋体" w:cs="宋体"/>
          <w:sz w:val="24"/>
          <w:lang w:val="en-US" w:eastAsia="zh-CN"/>
        </w:rPr>
        <w:t>)</w:t>
      </w:r>
    </w:p>
    <w:p w14:paraId="397677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 采购代理机构名称：浙江明业项目管理有限公司</w:t>
      </w:r>
    </w:p>
    <w:p w14:paraId="077E31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项目负责人：叶丽萍    联系电话/传真：0578-2178552、13884388548</w:t>
      </w:r>
    </w:p>
    <w:p w14:paraId="218512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质疑联系人：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刘歆怡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联系电话/传真：0578-2178552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15325148993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</w:t>
      </w:r>
    </w:p>
    <w:p w14:paraId="73012F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地址：丽水市莲都区寿尔福北路10号华歌大厦3楼</w:t>
      </w:r>
      <w:bookmarkStart w:id="0" w:name="_GoBack"/>
      <w:bookmarkEnd w:id="0"/>
    </w:p>
    <w:p w14:paraId="55A601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p w14:paraId="3B49E5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采购人：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丽水市莲都区疾病预防控制中心</w:t>
      </w:r>
    </w:p>
    <w:p w14:paraId="21674E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采购代理机构：浙江明业项目管理有限公司</w:t>
      </w:r>
    </w:p>
    <w:p w14:paraId="22E404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158"/>
        <w:jc w:val="righ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日期：20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</w:t>
      </w:r>
    </w:p>
    <w:sectPr>
      <w:headerReference r:id="rId3" w:type="default"/>
      <w:pgSz w:w="11906" w:h="16838"/>
      <w:pgMar w:top="89" w:right="1170" w:bottom="569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26FBEB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C31FA2"/>
    <w:multiLevelType w:val="singleLevel"/>
    <w:tmpl w:val="10C31FA2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80B3599"/>
    <w:multiLevelType w:val="singleLevel"/>
    <w:tmpl w:val="780B35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gwMTIwZWQ1YTE4ZTUzMGMzZDcwODk5YzdlMmFkMTMifQ=="/>
  </w:docVars>
  <w:rsids>
    <w:rsidRoot w:val="00E24AF1"/>
    <w:rsid w:val="00020154"/>
    <w:rsid w:val="00026F42"/>
    <w:rsid w:val="0005352D"/>
    <w:rsid w:val="00150493"/>
    <w:rsid w:val="00180360"/>
    <w:rsid w:val="001B5CD7"/>
    <w:rsid w:val="00247C41"/>
    <w:rsid w:val="00257C53"/>
    <w:rsid w:val="00263C73"/>
    <w:rsid w:val="00283658"/>
    <w:rsid w:val="00294FFF"/>
    <w:rsid w:val="00295501"/>
    <w:rsid w:val="0030051A"/>
    <w:rsid w:val="00332FC3"/>
    <w:rsid w:val="00343D13"/>
    <w:rsid w:val="00345BE0"/>
    <w:rsid w:val="00352644"/>
    <w:rsid w:val="00354341"/>
    <w:rsid w:val="00363221"/>
    <w:rsid w:val="003765E7"/>
    <w:rsid w:val="0039500A"/>
    <w:rsid w:val="003C46D6"/>
    <w:rsid w:val="003C71F7"/>
    <w:rsid w:val="00430CB4"/>
    <w:rsid w:val="00431FB9"/>
    <w:rsid w:val="00452E39"/>
    <w:rsid w:val="00485556"/>
    <w:rsid w:val="004B351C"/>
    <w:rsid w:val="004F19AE"/>
    <w:rsid w:val="00500C00"/>
    <w:rsid w:val="005107C0"/>
    <w:rsid w:val="00542081"/>
    <w:rsid w:val="005426CA"/>
    <w:rsid w:val="00552A4C"/>
    <w:rsid w:val="00553499"/>
    <w:rsid w:val="00587DD0"/>
    <w:rsid w:val="005B213A"/>
    <w:rsid w:val="006123C6"/>
    <w:rsid w:val="0066198F"/>
    <w:rsid w:val="00676149"/>
    <w:rsid w:val="006B3495"/>
    <w:rsid w:val="0070337C"/>
    <w:rsid w:val="00733893"/>
    <w:rsid w:val="00782B36"/>
    <w:rsid w:val="007C5B36"/>
    <w:rsid w:val="007D49FE"/>
    <w:rsid w:val="007E19DF"/>
    <w:rsid w:val="00803340"/>
    <w:rsid w:val="00827C29"/>
    <w:rsid w:val="008330E6"/>
    <w:rsid w:val="00857547"/>
    <w:rsid w:val="00881205"/>
    <w:rsid w:val="00893A27"/>
    <w:rsid w:val="0091311B"/>
    <w:rsid w:val="00962908"/>
    <w:rsid w:val="0096352D"/>
    <w:rsid w:val="0097197F"/>
    <w:rsid w:val="009F5279"/>
    <w:rsid w:val="00A01C7F"/>
    <w:rsid w:val="00A3356C"/>
    <w:rsid w:val="00A918FC"/>
    <w:rsid w:val="00A9675F"/>
    <w:rsid w:val="00AA11C5"/>
    <w:rsid w:val="00AD33F8"/>
    <w:rsid w:val="00AD5797"/>
    <w:rsid w:val="00B01C39"/>
    <w:rsid w:val="00B26E59"/>
    <w:rsid w:val="00B335A2"/>
    <w:rsid w:val="00B34F55"/>
    <w:rsid w:val="00B4341D"/>
    <w:rsid w:val="00B54000"/>
    <w:rsid w:val="00B66B21"/>
    <w:rsid w:val="00BA1CE0"/>
    <w:rsid w:val="00BB5CB5"/>
    <w:rsid w:val="00BF611C"/>
    <w:rsid w:val="00C12A84"/>
    <w:rsid w:val="00C1473F"/>
    <w:rsid w:val="00C54058"/>
    <w:rsid w:val="00CF3E81"/>
    <w:rsid w:val="00CF6E3A"/>
    <w:rsid w:val="00D04E4D"/>
    <w:rsid w:val="00D1331D"/>
    <w:rsid w:val="00D25728"/>
    <w:rsid w:val="00D61562"/>
    <w:rsid w:val="00D7326D"/>
    <w:rsid w:val="00DC5F4F"/>
    <w:rsid w:val="00DD1751"/>
    <w:rsid w:val="00DE1E5F"/>
    <w:rsid w:val="00E24AF1"/>
    <w:rsid w:val="00E2621C"/>
    <w:rsid w:val="00E42B10"/>
    <w:rsid w:val="00E52D13"/>
    <w:rsid w:val="00E53398"/>
    <w:rsid w:val="00E714C4"/>
    <w:rsid w:val="00EB166B"/>
    <w:rsid w:val="00EB4A7E"/>
    <w:rsid w:val="00EB5B5A"/>
    <w:rsid w:val="00F05705"/>
    <w:rsid w:val="00F44B13"/>
    <w:rsid w:val="00F63AE5"/>
    <w:rsid w:val="00F66377"/>
    <w:rsid w:val="00F70079"/>
    <w:rsid w:val="00F74E89"/>
    <w:rsid w:val="00FA4A0C"/>
    <w:rsid w:val="00FA69FC"/>
    <w:rsid w:val="00FB659B"/>
    <w:rsid w:val="00FC4F1F"/>
    <w:rsid w:val="00FC7E0E"/>
    <w:rsid w:val="00FD5383"/>
    <w:rsid w:val="02AA4997"/>
    <w:rsid w:val="02B64B93"/>
    <w:rsid w:val="04892E96"/>
    <w:rsid w:val="076945A5"/>
    <w:rsid w:val="07B22BA2"/>
    <w:rsid w:val="0A9707DE"/>
    <w:rsid w:val="15A050F7"/>
    <w:rsid w:val="15F31082"/>
    <w:rsid w:val="18856F51"/>
    <w:rsid w:val="1ED25433"/>
    <w:rsid w:val="1F49471C"/>
    <w:rsid w:val="1FDB75C6"/>
    <w:rsid w:val="22EC5504"/>
    <w:rsid w:val="242915EB"/>
    <w:rsid w:val="243C1333"/>
    <w:rsid w:val="27953E98"/>
    <w:rsid w:val="2B2A7D15"/>
    <w:rsid w:val="2B2F39C6"/>
    <w:rsid w:val="2FD667BA"/>
    <w:rsid w:val="31CD2387"/>
    <w:rsid w:val="322B5E61"/>
    <w:rsid w:val="354F6CE4"/>
    <w:rsid w:val="398F368F"/>
    <w:rsid w:val="3B630B86"/>
    <w:rsid w:val="3CCB240D"/>
    <w:rsid w:val="44E35D64"/>
    <w:rsid w:val="4658314B"/>
    <w:rsid w:val="4B1F2083"/>
    <w:rsid w:val="4C1D0CFD"/>
    <w:rsid w:val="50160B3D"/>
    <w:rsid w:val="536641A2"/>
    <w:rsid w:val="57BF3E03"/>
    <w:rsid w:val="58F55C30"/>
    <w:rsid w:val="5A883E83"/>
    <w:rsid w:val="5B9D0ECA"/>
    <w:rsid w:val="5C525D28"/>
    <w:rsid w:val="5DA11EB2"/>
    <w:rsid w:val="5E0E1217"/>
    <w:rsid w:val="604C5E4D"/>
    <w:rsid w:val="628A1F2D"/>
    <w:rsid w:val="69025F80"/>
    <w:rsid w:val="6AE51FC7"/>
    <w:rsid w:val="6B1F6C30"/>
    <w:rsid w:val="6E8747E0"/>
    <w:rsid w:val="6F21048F"/>
    <w:rsid w:val="7372082E"/>
    <w:rsid w:val="75152BDC"/>
    <w:rsid w:val="78CD75B6"/>
    <w:rsid w:val="7E5F21F7"/>
    <w:rsid w:val="7F376D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Calibri" w:hAnsi="Calibri"/>
    </w:rPr>
  </w:style>
  <w:style w:type="paragraph" w:styleId="4">
    <w:name w:val="Plain Text"/>
    <w:basedOn w:val="1"/>
    <w:next w:val="5"/>
    <w:qFormat/>
    <w:uiPriority w:val="0"/>
    <w:rPr>
      <w:rFonts w:ascii="宋体" w:hAnsi="Courier New"/>
      <w:szCs w:val="20"/>
    </w:rPr>
  </w:style>
  <w:style w:type="paragraph" w:styleId="5">
    <w:name w:val="toc 2"/>
    <w:basedOn w:val="1"/>
    <w:next w:val="1"/>
    <w:qFormat/>
    <w:uiPriority w:val="39"/>
    <w:pPr>
      <w:tabs>
        <w:tab w:val="right" w:leader="dot" w:pos="9060"/>
      </w:tabs>
    </w:pPr>
    <w:rPr>
      <w:rFonts w:ascii="宋体" w:hAnsi="宋体" w:eastAsia="宋体" w:cs="Times New Roman"/>
      <w:b/>
      <w:bCs/>
      <w:sz w:val="24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6"/>
    <w:basedOn w:val="1"/>
    <w:next w:val="1"/>
    <w:qFormat/>
    <w:uiPriority w:val="0"/>
    <w:pPr>
      <w:autoSpaceDE w:val="0"/>
      <w:autoSpaceDN w:val="0"/>
      <w:adjustRightInd w:val="0"/>
      <w:ind w:left="2100" w:leftChars="1000"/>
      <w:jc w:val="left"/>
    </w:pPr>
    <w:rPr>
      <w:rFonts w:ascii="Calibri" w:hAnsi="Calibri" w:eastAsia="宋体" w:cs="Times New Roman"/>
      <w:kern w:val="0"/>
      <w:sz w:val="20"/>
      <w:szCs w:val="20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"/>
    <w:basedOn w:val="3"/>
    <w:next w:val="8"/>
    <w:qFormat/>
    <w:uiPriority w:val="0"/>
    <w:pPr>
      <w:ind w:firstLine="420" w:firstLineChars="100"/>
    </w:pPr>
  </w:style>
  <w:style w:type="character" w:styleId="13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6">
    <w:name w:val="apple-converted-space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E6E508-C9FF-4C7F-8C75-FE7E44C842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611</Words>
  <Characters>700</Characters>
  <Lines>1</Lines>
  <Paragraphs>1</Paragraphs>
  <TotalTime>1</TotalTime>
  <ScaleCrop>false</ScaleCrop>
  <LinksUpToDate>false</LinksUpToDate>
  <CharactersWithSpaces>746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2018-06-20T08:02:00Z</dcterms:created>
  <dc:creator>DELL</dc:creator>
  <cp:lastModifiedBy>Administrator</cp:lastModifiedBy>
  <cp:lastPrinted>2022-10-10T03:22:00Z</cp:lastPrinted>
  <dcterms:modified xsi:type="dcterms:W3CDTF">2025-06-17T03:04:56Z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B2C322E671904140B9604FAEF981FED7</vt:lpwstr>
  </property>
  <property fmtid="{D5CDD505-2E9C-101B-9397-08002B2CF9AE}" pid="4" name="KSOTemplateDocerSaveRecord">
    <vt:lpwstr>eyJoZGlkIjoiNmE0MDg4NDMxOGYzNDMyYmEzMDg0MzgzNTE4MjZhMzMifQ==</vt:lpwstr>
  </property>
</Properties>
</file>