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br w:type="textWrapping"/>
      </w:r>
      <w:r>
        <w:rPr>
          <w:rFonts w:hint="eastAsia"/>
          <w:b/>
          <w:sz w:val="40"/>
          <w:szCs w:val="40"/>
          <w:lang w:val="en-US" w:eastAsia="zh-CN"/>
        </w:rPr>
        <w:t>海东市平安区公共资源交易受理服务部</w:t>
      </w:r>
    </w:p>
    <w:p>
      <w:pPr>
        <w:jc w:val="center"/>
        <w:rPr>
          <w:rFonts w:hint="eastAsia" w:eastAsiaTheme="minor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供应商报名表</w:t>
      </w:r>
    </w:p>
    <w:p>
      <w:pPr>
        <w:jc w:val="center"/>
        <w:rPr>
          <w:rFonts w:hint="eastAsia"/>
          <w:b/>
          <w:sz w:val="22"/>
          <w:szCs w:val="22"/>
          <w:lang w:val="en-US" w:eastAsia="zh-CN"/>
        </w:rPr>
      </w:pPr>
    </w:p>
    <w:tbl>
      <w:tblPr>
        <w:tblStyle w:val="9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057"/>
        <w:gridCol w:w="232"/>
        <w:gridCol w:w="1527"/>
        <w:gridCol w:w="109"/>
        <w:gridCol w:w="1446"/>
        <w:gridCol w:w="1391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zh-CN"/>
              </w:rPr>
              <w:t>海东市平安区公安局反诈预警数据技术服务采购项目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平公服竞磋（服务）202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-0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报名包号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03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相关资料</w:t>
            </w:r>
          </w:p>
        </w:tc>
        <w:tc>
          <w:tcPr>
            <w:tcW w:w="4371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1、营业执照副本复印件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、法定代表人身份证复印件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gridSpan w:val="5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、法定代表人授权书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gridSpan w:val="5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4、被授权人身份证复印件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报名日期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报名人姓名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284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Tc2MTYxMjMyOGY4OTRjZDNjMTk5YjgxYzAxOGYifQ=="/>
  </w:docVars>
  <w:rsids>
    <w:rsidRoot w:val="00782D54"/>
    <w:rsid w:val="000E0358"/>
    <w:rsid w:val="00181226"/>
    <w:rsid w:val="001F622F"/>
    <w:rsid w:val="002B06D9"/>
    <w:rsid w:val="002F0B78"/>
    <w:rsid w:val="00311094"/>
    <w:rsid w:val="003E30F9"/>
    <w:rsid w:val="00414B67"/>
    <w:rsid w:val="00421FAD"/>
    <w:rsid w:val="004243D1"/>
    <w:rsid w:val="00487106"/>
    <w:rsid w:val="004C2586"/>
    <w:rsid w:val="005102E8"/>
    <w:rsid w:val="005528B6"/>
    <w:rsid w:val="00595F70"/>
    <w:rsid w:val="005A6C34"/>
    <w:rsid w:val="005D717F"/>
    <w:rsid w:val="005E5882"/>
    <w:rsid w:val="00616B2C"/>
    <w:rsid w:val="0065300F"/>
    <w:rsid w:val="00664EBB"/>
    <w:rsid w:val="007079C7"/>
    <w:rsid w:val="0075725A"/>
    <w:rsid w:val="00782D54"/>
    <w:rsid w:val="007D007A"/>
    <w:rsid w:val="008030C2"/>
    <w:rsid w:val="00804969"/>
    <w:rsid w:val="008D2D2A"/>
    <w:rsid w:val="008E5A5A"/>
    <w:rsid w:val="009457E4"/>
    <w:rsid w:val="00A05FC5"/>
    <w:rsid w:val="00A115DE"/>
    <w:rsid w:val="00A300F4"/>
    <w:rsid w:val="00A81794"/>
    <w:rsid w:val="00AB58E7"/>
    <w:rsid w:val="00BE6166"/>
    <w:rsid w:val="00C1478F"/>
    <w:rsid w:val="00CB5652"/>
    <w:rsid w:val="00D40B8E"/>
    <w:rsid w:val="00DD4832"/>
    <w:rsid w:val="00ED0AEC"/>
    <w:rsid w:val="00F61218"/>
    <w:rsid w:val="00FC2D8A"/>
    <w:rsid w:val="1DC32111"/>
    <w:rsid w:val="23E53F9A"/>
    <w:rsid w:val="27E617C5"/>
    <w:rsid w:val="2C630280"/>
    <w:rsid w:val="357E28CC"/>
    <w:rsid w:val="3B21086A"/>
    <w:rsid w:val="420E6749"/>
    <w:rsid w:val="528B3050"/>
    <w:rsid w:val="5606574A"/>
    <w:rsid w:val="56233F59"/>
    <w:rsid w:val="64096743"/>
    <w:rsid w:val="6AA943B6"/>
    <w:rsid w:val="70A6439F"/>
    <w:rsid w:val="76C2764A"/>
    <w:rsid w:val="794B0024"/>
    <w:rsid w:val="7CE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 w:val="21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145</Characters>
  <Lines>1</Lines>
  <Paragraphs>1</Paragraphs>
  <TotalTime>0</TotalTime>
  <ScaleCrop>false</ScaleCrop>
  <LinksUpToDate>false</LinksUpToDate>
  <CharactersWithSpaces>145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2018-09-06T09:29:00Z</dcterms:created>
  <dc:creator>Administrator</dc:creator>
  <cp:lastModifiedBy>lenovo</cp:lastModifiedBy>
  <cp:lastPrinted>2022-06-24T03:27:00Z</cp:lastPrinted>
  <dcterms:modified xsi:type="dcterms:W3CDTF">2023-03-07T08:55:15Z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BDA9246BFD4C4256942DBBF6B9F5E33F</vt:lpwstr>
  </property>
</Properties>
</file>