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14890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更正原因：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项目经理姓名录入错误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E2B88"/>
    <w:rsid w:val="6DB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2025-06-23T14:07:00Z</dcterms:created>
  <dc:creator>杨玲华</dc:creator>
  <cp:lastModifiedBy>杨玲华</cp:lastModifiedBy>
  <dcterms:modified xsi:type="dcterms:W3CDTF">2025-06-23T14:08:12Z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4D364E3BC48E4C0C970FE3193D143F59_11</vt:lpwstr>
  </property>
  <property fmtid="{D5CDD505-2E9C-101B-9397-08002B2CF9AE}" pid="4" name="KSOTemplateDocerSaveRecord">
    <vt:lpwstr>eyJoZGlkIjoiZTA4YWQ1YWY1NWU0ZTk3M2QyYzg4N2UyYWY1YjNkMjciLCJ1c2VySWQiOiIxMDA0NjUwNSJ9</vt:lpwstr>
  </property>
</Properties>
</file>